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149" w:rsidRPr="00BE7149" w:rsidRDefault="00BE7149" w:rsidP="00BE7149">
      <w:pPr>
        <w:suppressAutoHyphens/>
        <w:jc w:val="center"/>
        <w:rPr>
          <w:sz w:val="24"/>
          <w:szCs w:val="24"/>
          <w:lang w:eastAsia="ar-SA"/>
        </w:rPr>
      </w:pPr>
      <w:r w:rsidRPr="00BE7149">
        <w:rPr>
          <w:sz w:val="24"/>
          <w:szCs w:val="24"/>
          <w:lang w:eastAsia="ar-SA"/>
        </w:rPr>
        <w:t>ПСКОВСКАЯ ОБЛАСТЬ</w:t>
      </w:r>
    </w:p>
    <w:p w:rsidR="00BE7149" w:rsidRPr="00BE7149" w:rsidRDefault="00BE7149" w:rsidP="00BE7149">
      <w:pPr>
        <w:suppressAutoHyphens/>
        <w:jc w:val="center"/>
        <w:rPr>
          <w:sz w:val="24"/>
          <w:szCs w:val="24"/>
          <w:lang w:eastAsia="ar-SA"/>
        </w:rPr>
      </w:pPr>
      <w:r w:rsidRPr="00BE7149">
        <w:rPr>
          <w:sz w:val="24"/>
          <w:szCs w:val="24"/>
          <w:lang w:eastAsia="ar-SA"/>
        </w:rPr>
        <w:t>МУНИЦИПАЛЬНОЕ ОБРАЗОВАНИЕ «ДЕДОВИЧСКИЙ МУНИЦИПАЛЬНЫЙ ОКРУГ»</w:t>
      </w:r>
    </w:p>
    <w:p w:rsidR="00BE7149" w:rsidRPr="00BE7149" w:rsidRDefault="00BE7149" w:rsidP="00BE7149">
      <w:pPr>
        <w:suppressAutoHyphens/>
        <w:jc w:val="center"/>
        <w:rPr>
          <w:sz w:val="24"/>
          <w:szCs w:val="24"/>
          <w:lang w:eastAsia="ar-SA"/>
        </w:rPr>
      </w:pPr>
    </w:p>
    <w:p w:rsidR="00BE7149" w:rsidRPr="00BE7149" w:rsidRDefault="00BE7149" w:rsidP="00BE7149">
      <w:pPr>
        <w:suppressAutoHyphens/>
        <w:jc w:val="center"/>
        <w:rPr>
          <w:sz w:val="24"/>
          <w:szCs w:val="24"/>
          <w:lang w:eastAsia="ar-SA"/>
        </w:rPr>
      </w:pPr>
      <w:r w:rsidRPr="00BE7149">
        <w:rPr>
          <w:sz w:val="24"/>
          <w:szCs w:val="24"/>
          <w:lang w:eastAsia="ar-SA"/>
        </w:rPr>
        <w:t>СОБРАНИЕ ДЕПУТАТОВ ДЕДОВИЧСКОГО МУНИЦИПАЛЬНОГО ОКРУГА</w:t>
      </w:r>
    </w:p>
    <w:p w:rsidR="00BE7149" w:rsidRPr="00BE7149" w:rsidRDefault="00BE7149" w:rsidP="00BE7149">
      <w:pPr>
        <w:suppressAutoHyphens/>
        <w:jc w:val="center"/>
        <w:rPr>
          <w:sz w:val="24"/>
          <w:szCs w:val="24"/>
          <w:lang w:eastAsia="ar-SA"/>
        </w:rPr>
      </w:pPr>
    </w:p>
    <w:p w:rsidR="00BE7149" w:rsidRPr="00BE7149" w:rsidRDefault="00BE7149" w:rsidP="00BE7149">
      <w:pPr>
        <w:suppressAutoHyphens/>
        <w:jc w:val="center"/>
        <w:rPr>
          <w:sz w:val="24"/>
          <w:szCs w:val="24"/>
          <w:lang w:eastAsia="ar-SA"/>
        </w:rPr>
      </w:pPr>
      <w:r w:rsidRPr="00BE7149">
        <w:rPr>
          <w:sz w:val="24"/>
          <w:szCs w:val="24"/>
          <w:lang w:eastAsia="ar-SA"/>
        </w:rPr>
        <w:t>РЕШЕНИЕ</w:t>
      </w:r>
    </w:p>
    <w:p w:rsidR="00BE7149" w:rsidRPr="00BE7149" w:rsidRDefault="00BE7149" w:rsidP="00BE7149">
      <w:pPr>
        <w:suppressAutoHyphens/>
        <w:jc w:val="center"/>
        <w:rPr>
          <w:sz w:val="24"/>
          <w:szCs w:val="24"/>
          <w:lang w:eastAsia="ar-SA"/>
        </w:rPr>
      </w:pPr>
    </w:p>
    <w:p w:rsidR="00BE7149" w:rsidRPr="00BE7149" w:rsidRDefault="00BE7149" w:rsidP="00BE7149">
      <w:pPr>
        <w:rPr>
          <w:sz w:val="24"/>
          <w:szCs w:val="24"/>
          <w:u w:val="single"/>
        </w:rPr>
      </w:pPr>
      <w:r>
        <w:rPr>
          <w:sz w:val="24"/>
          <w:szCs w:val="24"/>
        </w:rPr>
        <w:t>от 18.12.2025 № 62</w:t>
      </w:r>
    </w:p>
    <w:p w:rsidR="00BE7149" w:rsidRPr="00BE7149" w:rsidRDefault="00BE7149" w:rsidP="00BE7149">
      <w:pPr>
        <w:rPr>
          <w:sz w:val="24"/>
          <w:szCs w:val="24"/>
        </w:rPr>
      </w:pPr>
      <w:r w:rsidRPr="00BE7149">
        <w:rPr>
          <w:sz w:val="24"/>
          <w:szCs w:val="24"/>
        </w:rPr>
        <w:t>(принято на пятой внеочередной</w:t>
      </w:r>
    </w:p>
    <w:p w:rsidR="00BE7149" w:rsidRPr="00BE7149" w:rsidRDefault="00BE7149" w:rsidP="00BE7149">
      <w:pPr>
        <w:rPr>
          <w:sz w:val="24"/>
          <w:szCs w:val="24"/>
        </w:rPr>
      </w:pPr>
      <w:r w:rsidRPr="00BE7149">
        <w:rPr>
          <w:sz w:val="24"/>
          <w:szCs w:val="24"/>
        </w:rPr>
        <w:t xml:space="preserve"> сессии Собрания депутатов</w:t>
      </w:r>
    </w:p>
    <w:p w:rsidR="00BE7149" w:rsidRPr="00BE7149" w:rsidRDefault="00BE7149" w:rsidP="00BE7149">
      <w:pPr>
        <w:rPr>
          <w:sz w:val="24"/>
          <w:szCs w:val="24"/>
        </w:rPr>
      </w:pPr>
      <w:r w:rsidRPr="00BE7149">
        <w:rPr>
          <w:sz w:val="24"/>
          <w:szCs w:val="24"/>
        </w:rPr>
        <w:t xml:space="preserve">Дедовичского муниципального округа </w:t>
      </w:r>
    </w:p>
    <w:p w:rsidR="00BE7149" w:rsidRPr="00BE7149" w:rsidRDefault="00BE7149" w:rsidP="00BE7149">
      <w:pPr>
        <w:rPr>
          <w:sz w:val="24"/>
          <w:szCs w:val="24"/>
        </w:rPr>
      </w:pPr>
      <w:r w:rsidRPr="00BE7149">
        <w:rPr>
          <w:sz w:val="24"/>
          <w:szCs w:val="24"/>
        </w:rPr>
        <w:t xml:space="preserve">первого созыва) </w:t>
      </w:r>
    </w:p>
    <w:p w:rsidR="00BE7149" w:rsidRDefault="00BE7149" w:rsidP="00BE7149">
      <w:pPr>
        <w:rPr>
          <w:sz w:val="24"/>
          <w:szCs w:val="24"/>
        </w:rPr>
      </w:pPr>
      <w:proofErr w:type="spellStart"/>
      <w:r w:rsidRPr="00BE7149">
        <w:rPr>
          <w:sz w:val="24"/>
          <w:szCs w:val="24"/>
        </w:rPr>
        <w:t>рп</w:t>
      </w:r>
      <w:proofErr w:type="spellEnd"/>
      <w:r w:rsidRPr="00BE7149">
        <w:rPr>
          <w:sz w:val="24"/>
          <w:szCs w:val="24"/>
        </w:rPr>
        <w:t>. Дедовичи</w:t>
      </w:r>
    </w:p>
    <w:p w:rsidR="00BE7149" w:rsidRPr="00BE7149" w:rsidRDefault="00BE7149" w:rsidP="00BE7149">
      <w:pPr>
        <w:rPr>
          <w:sz w:val="24"/>
          <w:szCs w:val="24"/>
        </w:rPr>
      </w:pPr>
    </w:p>
    <w:p w:rsidR="00DD000C" w:rsidRDefault="00F50B2D">
      <w:pPr>
        <w:widowControl w:val="0"/>
        <w:jc w:val="center"/>
        <w:rPr>
          <w:sz w:val="24"/>
        </w:rPr>
      </w:pPr>
      <w:r>
        <w:rPr>
          <w:sz w:val="24"/>
        </w:rPr>
        <w:t xml:space="preserve">Об установлении границ территории создаваемого </w:t>
      </w:r>
      <w:r>
        <w:rPr>
          <w:sz w:val="24"/>
        </w:rPr>
        <w:br/>
        <w:t xml:space="preserve">территориального общественного самоуправления на территории многоквартирных домов №№30, 32 ул. Егорова  </w:t>
      </w:r>
      <w:proofErr w:type="spellStart"/>
      <w:r>
        <w:rPr>
          <w:sz w:val="24"/>
        </w:rPr>
        <w:t>рп</w:t>
      </w:r>
      <w:proofErr w:type="spellEnd"/>
      <w:r>
        <w:rPr>
          <w:sz w:val="24"/>
        </w:rPr>
        <w:t>. Дедовичи</w:t>
      </w:r>
    </w:p>
    <w:p w:rsidR="00DD000C" w:rsidRDefault="00DD000C">
      <w:pPr>
        <w:widowControl w:val="0"/>
        <w:ind w:firstLine="540"/>
        <w:rPr>
          <w:sz w:val="24"/>
        </w:rPr>
      </w:pPr>
    </w:p>
    <w:p w:rsidR="00DD000C" w:rsidRDefault="00DD000C">
      <w:pPr>
        <w:ind w:firstLine="708"/>
        <w:rPr>
          <w:sz w:val="24"/>
        </w:rPr>
      </w:pPr>
    </w:p>
    <w:p w:rsidR="00DD000C" w:rsidRDefault="00F50B2D">
      <w:pPr>
        <w:pStyle w:val="10"/>
        <w:spacing w:before="0" w:after="0"/>
        <w:ind w:firstLine="709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В соответствии со  статьей 50 Федерального закона от 20.03.2025 № 33-ФЗ «Об общих принципах организации местного самоуправления в единой системе публичной власти», п. 2 Положения о территориальном общественном самоуправлении в муниципальном образовании «Дедовичи», утвержденного решением Собрания депутатов городского поселения «Дедовичи» № 268 от 24.03.2020 и ходатайства инициативной группы граждан об учреждении границ территориального общественного самоуправления  Собрание депутатов </w:t>
      </w:r>
      <w:r>
        <w:rPr>
          <w:rFonts w:ascii="Times New Roman" w:hAnsi="Times New Roman"/>
          <w:b w:val="0"/>
          <w:sz w:val="24"/>
          <w:highlight w:val="white"/>
        </w:rPr>
        <w:t xml:space="preserve">Дедовичского муниципального округа </w:t>
      </w:r>
      <w:r>
        <w:rPr>
          <w:rFonts w:ascii="Times New Roman" w:hAnsi="Times New Roman"/>
          <w:b w:val="0"/>
          <w:sz w:val="24"/>
        </w:rPr>
        <w:t>РЕШИЛО:</w:t>
      </w:r>
    </w:p>
    <w:p w:rsidR="00DD000C" w:rsidRDefault="00F50B2D">
      <w:pPr>
        <w:ind w:firstLine="709"/>
        <w:rPr>
          <w:sz w:val="24"/>
        </w:rPr>
      </w:pPr>
      <w:r>
        <w:rPr>
          <w:sz w:val="24"/>
        </w:rPr>
        <w:t>1. Установить границы территории создаваемого территориального общественного самоуправления на территории многокварти</w:t>
      </w:r>
      <w:r w:rsidR="00BE7149">
        <w:rPr>
          <w:sz w:val="24"/>
        </w:rPr>
        <w:t>рных домов №№30, 32 ул. Егорова</w:t>
      </w:r>
      <w:r>
        <w:rPr>
          <w:sz w:val="24"/>
        </w:rPr>
        <w:t xml:space="preserve"> </w:t>
      </w:r>
      <w:proofErr w:type="spellStart"/>
      <w:r>
        <w:rPr>
          <w:sz w:val="24"/>
        </w:rPr>
        <w:t>рп</w:t>
      </w:r>
      <w:proofErr w:type="spellEnd"/>
      <w:r>
        <w:rPr>
          <w:sz w:val="24"/>
        </w:rPr>
        <w:t>. Дедовичи согласно Приложения 1 (описание границ), и Приложения 2 (схема границ).</w:t>
      </w:r>
    </w:p>
    <w:p w:rsidR="00DD000C" w:rsidRDefault="00F50B2D">
      <w:pPr>
        <w:ind w:firstLine="709"/>
        <w:rPr>
          <w:sz w:val="24"/>
        </w:rPr>
      </w:pPr>
      <w:r>
        <w:rPr>
          <w:sz w:val="24"/>
        </w:rPr>
        <w:t>2.Опубликовать настоящее решение в сетевом издании «НПА Псковской области» и обнародовать на официальном сайте муниципального образования «Дедовичский муниципальный округ».</w:t>
      </w:r>
    </w:p>
    <w:p w:rsidR="00DD000C" w:rsidRDefault="00F50B2D">
      <w:pPr>
        <w:ind w:firstLine="709"/>
        <w:rPr>
          <w:sz w:val="24"/>
        </w:rPr>
      </w:pPr>
      <w:r>
        <w:rPr>
          <w:sz w:val="24"/>
        </w:rPr>
        <w:t>3. Настоящее ре</w:t>
      </w:r>
      <w:r w:rsidR="00BE7149">
        <w:rPr>
          <w:sz w:val="24"/>
        </w:rPr>
        <w:t>шение вступает в силу после его</w:t>
      </w:r>
      <w:r>
        <w:rPr>
          <w:sz w:val="24"/>
        </w:rPr>
        <w:t xml:space="preserve"> официального опубликования.</w:t>
      </w: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F50B2D">
      <w:pPr>
        <w:rPr>
          <w:sz w:val="24"/>
        </w:rPr>
      </w:pPr>
      <w:r>
        <w:rPr>
          <w:sz w:val="24"/>
        </w:rPr>
        <w:t xml:space="preserve">Председатель Собрания депутатов </w:t>
      </w:r>
    </w:p>
    <w:p w:rsidR="00DD000C" w:rsidRDefault="00F50B2D">
      <w:pPr>
        <w:rPr>
          <w:sz w:val="24"/>
        </w:rPr>
      </w:pPr>
      <w:r>
        <w:rPr>
          <w:sz w:val="24"/>
        </w:rPr>
        <w:t>Дедовичского муниципального округа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Е.А. Васильева</w:t>
      </w: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F50B2D">
      <w:r>
        <w:rPr>
          <w:sz w:val="24"/>
        </w:rPr>
        <w:t xml:space="preserve">Глава Дедовичского муниципального округа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Р.Ю. </w:t>
      </w:r>
      <w:proofErr w:type="spellStart"/>
      <w:r>
        <w:rPr>
          <w:sz w:val="24"/>
        </w:rPr>
        <w:t>Ахтямов</w:t>
      </w:r>
      <w:proofErr w:type="spellEnd"/>
    </w:p>
    <w:p w:rsidR="00DD000C" w:rsidRDefault="00DD000C">
      <w:pPr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DD000C" w:rsidRDefault="00DD000C">
      <w:pPr>
        <w:jc w:val="right"/>
        <w:rPr>
          <w:sz w:val="24"/>
        </w:rPr>
      </w:pPr>
    </w:p>
    <w:p w:rsidR="00BE7149" w:rsidRDefault="00BE7149" w:rsidP="00BE7149">
      <w:pPr>
        <w:rPr>
          <w:sz w:val="24"/>
        </w:rPr>
      </w:pPr>
    </w:p>
    <w:p w:rsidR="00DD000C" w:rsidRDefault="00F50B2D" w:rsidP="00BE7149">
      <w:pPr>
        <w:jc w:val="right"/>
        <w:rPr>
          <w:sz w:val="24"/>
        </w:rPr>
      </w:pPr>
      <w:r>
        <w:rPr>
          <w:sz w:val="24"/>
        </w:rPr>
        <w:lastRenderedPageBreak/>
        <w:t>Приложение 1</w:t>
      </w:r>
    </w:p>
    <w:p w:rsidR="00DD000C" w:rsidRDefault="00F50B2D">
      <w:pPr>
        <w:jc w:val="right"/>
        <w:rPr>
          <w:sz w:val="24"/>
        </w:rPr>
      </w:pPr>
      <w:r>
        <w:rPr>
          <w:sz w:val="24"/>
        </w:rPr>
        <w:t>к решению Собрания депутатов</w:t>
      </w:r>
    </w:p>
    <w:p w:rsidR="00DD000C" w:rsidRDefault="00F50B2D">
      <w:pPr>
        <w:jc w:val="right"/>
        <w:rPr>
          <w:sz w:val="24"/>
        </w:rPr>
      </w:pPr>
      <w:r>
        <w:rPr>
          <w:sz w:val="24"/>
        </w:rPr>
        <w:t>Дедовичского муниципального округа</w:t>
      </w:r>
    </w:p>
    <w:p w:rsidR="00DD000C" w:rsidRDefault="00F50B2D">
      <w:pPr>
        <w:jc w:val="right"/>
        <w:rPr>
          <w:sz w:val="24"/>
        </w:rPr>
      </w:pPr>
      <w:r>
        <w:rPr>
          <w:sz w:val="24"/>
        </w:rPr>
        <w:t>от________ № ___</w:t>
      </w:r>
    </w:p>
    <w:p w:rsidR="00DD000C" w:rsidRDefault="00DD000C">
      <w:pPr>
        <w:jc w:val="center"/>
        <w:rPr>
          <w:b/>
          <w:sz w:val="24"/>
        </w:rPr>
      </w:pPr>
    </w:p>
    <w:p w:rsidR="00DD000C" w:rsidRDefault="00F50B2D">
      <w:pPr>
        <w:jc w:val="center"/>
        <w:rPr>
          <w:b/>
          <w:sz w:val="24"/>
        </w:rPr>
      </w:pPr>
      <w:r>
        <w:rPr>
          <w:b/>
          <w:sz w:val="24"/>
        </w:rPr>
        <w:t xml:space="preserve">ОПИСАНИЕ </w:t>
      </w:r>
    </w:p>
    <w:p w:rsidR="00DD000C" w:rsidRDefault="00F50B2D">
      <w:pPr>
        <w:jc w:val="center"/>
        <w:rPr>
          <w:b/>
        </w:rPr>
      </w:pPr>
      <w:r>
        <w:rPr>
          <w:b/>
        </w:rPr>
        <w:t>границ территории создаваемого территориального общественного самоуправления на территории</w:t>
      </w:r>
      <w:r>
        <w:rPr>
          <w:sz w:val="24"/>
        </w:rPr>
        <w:t xml:space="preserve"> </w:t>
      </w:r>
      <w:r>
        <w:rPr>
          <w:b/>
        </w:rPr>
        <w:t xml:space="preserve">многоквартирных домов №№ 30, 32 </w:t>
      </w:r>
    </w:p>
    <w:p w:rsidR="00DD000C" w:rsidRDefault="00F50B2D">
      <w:pPr>
        <w:jc w:val="center"/>
        <w:rPr>
          <w:b/>
        </w:rPr>
      </w:pPr>
      <w:r>
        <w:rPr>
          <w:b/>
        </w:rPr>
        <w:t xml:space="preserve">ул. </w:t>
      </w:r>
      <w:proofErr w:type="gramStart"/>
      <w:r>
        <w:rPr>
          <w:b/>
        </w:rPr>
        <w:t xml:space="preserve">Егорова  </w:t>
      </w:r>
      <w:proofErr w:type="spellStart"/>
      <w:r>
        <w:rPr>
          <w:b/>
        </w:rPr>
        <w:t>рп</w:t>
      </w:r>
      <w:proofErr w:type="spellEnd"/>
      <w:proofErr w:type="gramEnd"/>
      <w:r>
        <w:rPr>
          <w:b/>
        </w:rPr>
        <w:t>. Дедовичи</w:t>
      </w:r>
    </w:p>
    <w:p w:rsidR="00DD000C" w:rsidRDefault="00DD000C">
      <w:pPr>
        <w:jc w:val="center"/>
        <w:rPr>
          <w:b/>
        </w:rPr>
      </w:pPr>
    </w:p>
    <w:p w:rsidR="00DD000C" w:rsidRDefault="00DD000C"/>
    <w:p w:rsidR="00DD000C" w:rsidRDefault="00F50B2D">
      <w:pPr>
        <w:ind w:firstLine="708"/>
        <w:rPr>
          <w:sz w:val="24"/>
        </w:rPr>
      </w:pPr>
      <w:r>
        <w:rPr>
          <w:sz w:val="24"/>
        </w:rPr>
        <w:t xml:space="preserve">Деятельность создаваемого территориального общественного самоуправления на территории многоквартирных домов №№ 30, 32 ул. Егорова </w:t>
      </w:r>
      <w:proofErr w:type="spellStart"/>
      <w:r>
        <w:rPr>
          <w:sz w:val="24"/>
        </w:rPr>
        <w:t>рп</w:t>
      </w:r>
      <w:proofErr w:type="spellEnd"/>
      <w:r>
        <w:rPr>
          <w:sz w:val="24"/>
        </w:rPr>
        <w:t>. Дедовичи осуществляется на территории вокруг домов №№ 35-43 пер. Железнодорожный, проезды вдоль домов, зеленые зоны напротив у</w:t>
      </w:r>
      <w:r w:rsidR="00BE7149">
        <w:rPr>
          <w:sz w:val="24"/>
        </w:rPr>
        <w:t>казанных многоквартирных домов,</w:t>
      </w:r>
      <w:r>
        <w:rPr>
          <w:sz w:val="24"/>
        </w:rPr>
        <w:t xml:space="preserve"> детская площадка, расположенная между многоквартирными домами №№ 20, 26 ул. Егорова, насыпная горка, пруд, предназначенный для катания на коньках в зимнее время. </w:t>
      </w: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F50B2D">
      <w:pPr>
        <w:jc w:val="right"/>
        <w:rPr>
          <w:sz w:val="24"/>
        </w:rPr>
      </w:pPr>
      <w:r>
        <w:rPr>
          <w:sz w:val="24"/>
        </w:rPr>
        <w:t>Приложение 2</w:t>
      </w:r>
    </w:p>
    <w:p w:rsidR="00DD000C" w:rsidRDefault="00F50B2D">
      <w:pPr>
        <w:jc w:val="right"/>
        <w:rPr>
          <w:sz w:val="24"/>
        </w:rPr>
      </w:pPr>
      <w:r>
        <w:rPr>
          <w:sz w:val="24"/>
        </w:rPr>
        <w:t>к решению Собрания депутатов</w:t>
      </w:r>
    </w:p>
    <w:p w:rsidR="00DD000C" w:rsidRDefault="00F50B2D">
      <w:pPr>
        <w:jc w:val="right"/>
        <w:rPr>
          <w:sz w:val="24"/>
        </w:rPr>
      </w:pPr>
      <w:r>
        <w:rPr>
          <w:sz w:val="24"/>
        </w:rPr>
        <w:t>Дедовичского муниципального округа</w:t>
      </w:r>
    </w:p>
    <w:p w:rsidR="00DD000C" w:rsidRDefault="00F50B2D">
      <w:pPr>
        <w:jc w:val="right"/>
        <w:rPr>
          <w:sz w:val="24"/>
        </w:rPr>
      </w:pPr>
      <w:r>
        <w:rPr>
          <w:sz w:val="24"/>
        </w:rPr>
        <w:t>от________ № ___</w:t>
      </w:r>
    </w:p>
    <w:p w:rsidR="00DD000C" w:rsidRDefault="00DD000C">
      <w:pPr>
        <w:tabs>
          <w:tab w:val="left" w:pos="3216"/>
        </w:tabs>
        <w:jc w:val="right"/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DD000C">
      <w:pPr>
        <w:tabs>
          <w:tab w:val="left" w:pos="3216"/>
        </w:tabs>
      </w:pPr>
    </w:p>
    <w:p w:rsidR="00DD000C" w:rsidRDefault="00F50B2D">
      <w:pPr>
        <w:widowControl w:val="0"/>
        <w:jc w:val="center"/>
        <w:rPr>
          <w:b/>
        </w:rPr>
      </w:pPr>
      <w:r>
        <w:rPr>
          <w:b/>
        </w:rPr>
        <w:t xml:space="preserve">Схема </w:t>
      </w:r>
    </w:p>
    <w:p w:rsidR="00DD000C" w:rsidRDefault="00F50B2D">
      <w:pPr>
        <w:jc w:val="center"/>
        <w:rPr>
          <w:b/>
        </w:rPr>
      </w:pPr>
      <w:r>
        <w:rPr>
          <w:b/>
        </w:rPr>
        <w:t>границ территории создаваемого территориального общественного самоуправления на территории</w:t>
      </w:r>
      <w:r>
        <w:rPr>
          <w:sz w:val="24"/>
        </w:rPr>
        <w:t xml:space="preserve"> </w:t>
      </w:r>
      <w:r>
        <w:rPr>
          <w:b/>
        </w:rPr>
        <w:t xml:space="preserve">многоквартирных домов №№30,32 </w:t>
      </w:r>
    </w:p>
    <w:p w:rsidR="00DD000C" w:rsidRDefault="00F50B2D">
      <w:pPr>
        <w:jc w:val="center"/>
        <w:rPr>
          <w:b/>
        </w:rPr>
      </w:pPr>
      <w:r>
        <w:rPr>
          <w:b/>
        </w:rPr>
        <w:t xml:space="preserve">ул. </w:t>
      </w:r>
      <w:proofErr w:type="gramStart"/>
      <w:r>
        <w:rPr>
          <w:b/>
        </w:rPr>
        <w:t xml:space="preserve">Егорова  </w:t>
      </w:r>
      <w:proofErr w:type="spellStart"/>
      <w:r>
        <w:rPr>
          <w:b/>
        </w:rPr>
        <w:t>рп</w:t>
      </w:r>
      <w:proofErr w:type="spellEnd"/>
      <w:proofErr w:type="gramEnd"/>
      <w:r>
        <w:rPr>
          <w:b/>
        </w:rPr>
        <w:t>. Дедовичи</w:t>
      </w:r>
    </w:p>
    <w:p w:rsidR="00DD000C" w:rsidRDefault="00DD000C">
      <w:pPr>
        <w:jc w:val="center"/>
        <w:rPr>
          <w:b/>
        </w:rPr>
      </w:pPr>
    </w:p>
    <w:p w:rsidR="00DD000C" w:rsidRDefault="00F50B2D">
      <w:pPr>
        <w:tabs>
          <w:tab w:val="left" w:pos="32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2487295</wp:posOffset>
                </wp:positionV>
                <wp:extent cx="38100" cy="866775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8667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99FBF" id="Picture 1" o:spid="_x0000_s1026" style="position:absolute;flip:x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5pt,195.85pt" to="237.35pt,2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Bb+3wEAAPIDAAAOAAAAZHJzL2Uyb0RvYy54bWysU9uKGzEMfS/0H4zfm5mkbDYMmSx0l7QP&#10;pQ29fIDjkTMG37C9meTvK2uys6GBPpR9MZYsHekcyeuHkzXsCDFp71o+n9WcgZO+0+7Q8t+/th9W&#10;nKUsXCeMd9DyMyT+sHn/bj2EBha+96aDyBDEpWYILe9zDk1VJdmDFWnmAzh8VD5akdGMh6qLYkB0&#10;a6pFXS+rwccuRC8hJfQ+jY98Q/hKgczflUqQmWk59pbpjHTuy1lt1qI5RBF6LS9tiP/owgrtsOgE&#10;9SSyYM9R30BZLaNPXuWZ9LbySmkJxAHZzOu/2PzsRQDiguKkMMmU3g5WfjvuItMdzo4zJyyOaKdl&#10;fo7A5kWcIaQGYx7dLl6sFHaxMD2paJkyOnwpucWDbNiJpD1P0sIpM4nOj6t5jfpLfFktl/f3dwW8&#10;GlFKbogpfwZvWbm03GhXiItGHL+mPIa+hBS3cWxo+WJ1h0DFTt7obquNISMe9o8msqMoQ68/1Vua&#10;M1a7CkPLOGyhEBwp0S2fDYwFfoBCXYgPgcoL6rg8uN1I52WFCAwTSqDCLm5ycZthaklICS6TvJh4&#10;iS+pQAt7k/zvwlMSFfcuT/kOfxzJfMWsXPe+O9M4iTwuFk3i8gnK5l7bJNHrV938AQAA//8DAFBL&#10;AwQUAAYACAAAACEAIkx0Ht8AAAALAQAADwAAAGRycy9kb3ducmV2LnhtbEyPwU7DMAyG70i8Q2Qk&#10;bixtKWvpmk6AxBEJNg4csyZrKxqnarIs9OkxJ3b7LX/6/bneRjOyoGc3WBSQrhJgGlurBuwEfO5f&#10;70pgzktUcrSoBfxoB9vm+qqWlbJn/NBh5ztGJegqKaD3fqo4d22vjXQrO2mk3dHORnoa546rWZ6p&#10;3Iw8S5I1N3JAutDLSb/0uv3enYyA4J/Dkpr3GJKvZS7KsH8r4iLE7U182gDzOvp/GP70SR0acjrY&#10;EyrHRgH5uiwIFXD/mFIgIi9yCgcBD1mZAW9qfvlD8wsAAP//AwBQSwECLQAUAAYACAAAACEAtoM4&#10;kv4AAADhAQAAEwAAAAAAAAAAAAAAAAAAAAAAW0NvbnRlbnRfVHlwZXNdLnhtbFBLAQItABQABgAI&#10;AAAAIQA4/SH/1gAAAJQBAAALAAAAAAAAAAAAAAAAAC8BAABfcmVscy8ucmVsc1BLAQItABQABgAI&#10;AAAAIQA3/Bb+3wEAAPIDAAAOAAAAAAAAAAAAAAAAAC4CAABkcnMvZTJvRG9jLnhtbFBLAQItABQA&#10;BgAIAAAAIQAiTHQe3wAAAAsBAAAPAAAAAAAAAAAAAAAAADkEAABkcnMvZG93bnJldi54bWxQSwUG&#10;AAAAAAQABADzAAAARQUAAAAA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433069</wp:posOffset>
                </wp:positionH>
                <wp:positionV relativeFrom="paragraph">
                  <wp:posOffset>2249170</wp:posOffset>
                </wp:positionV>
                <wp:extent cx="46990" cy="914400"/>
                <wp:effectExtent l="0" t="0" r="0" b="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90" cy="9144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4513C" id="Picture 2" o:spid="_x0000_s1026" style="position:absolute;flip:x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177.1pt" to="37.8pt,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uH4gEAAPIDAAAOAAAAZHJzL2Uyb0RvYy54bWysU02P2yAQvVfqf0DcGztRdrux4qzUXaU9&#10;VG3Udn8AwUOMhAEBGyf/vsPYcaNG6qHaC4L5eDPvzbB+PHWGHSFE7WzN57OSM7DSNdoeav7ya/vh&#10;gbOYhG2EcRZqfobIHzfv3617X8HCtc40EBiC2Fj1vuZtSr4qiihb6EScOQ8WncqFTiR8hkPRBNEj&#10;emeKRVneF70LjQ9OQoxofR6cfEP4SoFM35WKkJipOfaW6Ax07vNZbNaiOgThWy3HNsR/dNEJbbHo&#10;BPUskmCvQd9AdVoGF51KM+m6wimlJRAHZDMv/2LzsxUeiAuKE/0kU3w7WPntuAtMNzVfcGZFhyPa&#10;aZleA7BFFqf3scKYJ7sL4yv6XchMTyp0TBntv+DciTuyYSeS9jxJC6fEJBqX96sV6i/Rs5ovlyUp&#10;XwwoGc2HmD6D61i+1Nxom4mLShy/xoSVMfQSks3Gsh5bfrj7eEdh0RndbLUx2RnDYf9kAjuKPPTy&#10;U7m9VLsKQ0BjETcTHCjRLZ0NDAV+gEJdiA+ByhF1WB7cbqRzWSECw4QcqLCLm1zcZphaElKCTfMs&#10;LyaO8TkVaGFvkv9deEqi4s6mKd/ij6MiV8zyde+aM42TyONiUR/jJ8ibe/0mif581c1vAAAA//8D&#10;AFBLAwQUAAYACAAAACEApXL29d4AAAAJAQAADwAAAGRycy9kb3ducmV2LnhtbEyPwU7DMAyG70i8&#10;Q2Qkbizd2NquNJ0AiSMSbBw4Zo3XVjRJlWRZ6NNjTnCz9X/6/bneJT2yiM4P1ghYLjJgaFqrBtMJ&#10;+Di83JXAfJBGydEaFPCNHnbN9VUtK2Uv5h3jPnSMSoyvpIA+hKni3Lc9aukXdkJD2ck6LQOtruPK&#10;yQuV65GvsiznWg6GLvRywuce26/9WQuI4SnOS/2WYvY5u6KMh9cizULc3qTHB2ABU/iD4Vef1KEh&#10;p6M9G+XZKCAvV0QKuN+saSCg2OTAjgLWW0p4U/P/HzQ/AAAA//8DAFBLAQItABQABgAIAAAAIQC2&#10;gziS/gAAAOEBAAATAAAAAAAAAAAAAAAAAAAAAABbQ29udGVudF9UeXBlc10ueG1sUEsBAi0AFAAG&#10;AAgAAAAhADj9If/WAAAAlAEAAAsAAAAAAAAAAAAAAAAALwEAAF9yZWxzLy5yZWxzUEsBAi0AFAAG&#10;AAgAAAAhANJ6K4fiAQAA8gMAAA4AAAAAAAAAAAAAAAAALgIAAGRycy9lMm9Eb2MueG1sUEsBAi0A&#10;FAAGAAgAAAAhAKVy9vXeAAAACQEAAA8AAAAAAAAAAAAAAAAAPAQAAGRycy9kb3ducmV2LnhtbFBL&#10;BQYAAAAABAAEAPMAAABHBQAAAAA=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2976245</wp:posOffset>
                </wp:positionH>
                <wp:positionV relativeFrom="paragraph">
                  <wp:posOffset>2487295</wp:posOffset>
                </wp:positionV>
                <wp:extent cx="990600" cy="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96E162" id="Picture 3" o:spid="_x0000_s1026" style="position:absolute;flip:x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5pt,195.85pt" to="312.35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/oQ3gEAAO4DAAAOAAAAZHJzL2Uyb0RvYy54bWysU01v2zAMvQ/YfxB0X+ykaNcacQqsRbbD&#10;sAXb+gMUmYoF6AuSGif/fhTjeMEC7DD0Iogi+cj3SC0fD9awPcSkvWv5fFZzBk76Trtdy19+rT/c&#10;c5aycJ0w3kHLj5D44+r9u+UQGlj43psOIkMQl5ohtLzPOTRVlWQPVqSZD+DQqXy0IqMZd1UXxYDo&#10;1lSLur6rBh+7EL2ElPD1+eTkK8JXCmT+rlSCzEzLsbdMZ6RzW85qtRTNLorQazm2If6jCyu0w6IT&#10;1LPIgr1GfQVltYw+eZVn0tvKK6UlEAdkM6//YvOzFwGIC4qTwiRTejtY+W2/iUx3Lb/hzAmLI9po&#10;mV8jsJsizhBSgzFPbhNHK4VNLEwPKlqmjA5fcO7EHdmwA0l7nKSFQ2YSHx8e6rsaByDPruqEUJBC&#10;TPkzeMvKpeVGu0JaNGL/NWWsiqHnkPJsHBtavri//XhLYckb3a21McWZ4m77ZCLbizLw+lO9phkj&#10;xEUYWsYhbiF3okO3fDRwKvADFGpCXAhUjqinxcHNRibn9SEwTCiBCru4ysVNhqklISW4PC/SYuIY&#10;X1KBlvUq+d+FpyQq7l2e8h3+Nipywaxct7470iiJPC4V9TF+gLK1lzZJ9Oebrn4DAAD//wMAUEsD&#10;BBQABgAIAAAAIQDzQ3Mk3QAAAAsBAAAPAAAAZHJzL2Rvd25yZXYueG1sTI9BS8QwEIXvgv8hjODN&#10;Tbsuba1NFxU8CrrrwWO2iW2xmZQkm4399Y4grLc38x5vvmm2yUwsaudHiwLyVQZMY2fViL2A9/3z&#10;TQXMB4lKTha1gG/tYdteXjSyVvaEbzruQs+oBH0tBQwhzDXnvhu0kX5lZ43kfVpnZKDR9Vw5eaJy&#10;M/F1lhXcyBHpwiBn/TTo7mt3NAJieIxLbl5TzD4WV1Zx/1KmRYjrq/RwDyzoFM5h+MUndGiJ6WCP&#10;qDybBGyKqqSogNu7nAQlivWGxOFvw9uG//+h/QEAAP//AwBQSwECLQAUAAYACAAAACEAtoM4kv4A&#10;AADhAQAAEwAAAAAAAAAAAAAAAAAAAAAAW0NvbnRlbnRfVHlwZXNdLnhtbFBLAQItABQABgAIAAAA&#10;IQA4/SH/1gAAAJQBAAALAAAAAAAAAAAAAAAAAC8BAABfcmVscy8ucmVsc1BLAQItABQABgAIAAAA&#10;IQD2l/oQ3gEAAO4DAAAOAAAAAAAAAAAAAAAAAC4CAABkcnMvZTJvRG9jLnhtbFBLAQItABQABgAI&#10;AAAAIQDzQ3Mk3QAAAAsBAAAPAAAAAAAAAAAAAAAAADgEAABkcnMvZG93bnJldi54bWxQSwUGAAAA&#10;AAQABADzAAAAQgUAAAAA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3966845</wp:posOffset>
                </wp:positionH>
                <wp:positionV relativeFrom="paragraph">
                  <wp:posOffset>2087245</wp:posOffset>
                </wp:positionV>
                <wp:extent cx="0" cy="40005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08338" id="Picture 4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2.35pt,164.35pt" to="312.35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Rz91AEAAOQDAAAOAAAAZHJzL2Uyb0RvYy54bWysU02P0zAQvSPxHyzfadKqhVXUdCV2VS4I&#10;Klh+gOuMG0v+ku1t2n/PeNJmKypxQFwcezzzZt7zy/rxZA07Qkzau5bPZzVn4KTvtDu0/NfL9sMD&#10;ZykL1wnjHbT8DIk/bt6/Ww+hgYXvvekgMgRxqRlCy/ucQ1NVSfZgRZr5AA4vlY9WZDzGQ9VFMSC6&#10;NdWirj9Wg49diF5CShh9Hi/5hvCVApm/K5UgM9NynC3TGmndl7XarEVziCL0Wl7GEP8whRXaYdMJ&#10;6llkwV6jvoOyWkafvMoz6W3lldISiAOymdd/sPnZiwDEBcVJYZIp/T9Y+e24i0x3LV9y5oTFJ9pp&#10;mV8jsGURZwipwZwnt4uXUwq7WJieVLTlixzYiQQ9T4LCKTM5BiVGl3Vdr0jr6q0uxJS/gLesbFpu&#10;tCtURSOOX1PGXph6TSlh49jQ8sXD6tOK0pI3uttqY8pliof9k4nsKMoz15/r7bXbTRoCGoe4hdJI&#10;gnb5bGBs8AMUKkFjE6i8oI52QT+jga6mITAsKIkKp7irRf/CNJKQElyeF0Gx8JJfSoEself898ZT&#10;ETX3Lk/1Dv8xanLDrGz3vjvTAxJ5tBLNcbF98ertmSR6+zk3vwEAAP//AwBQSwMEFAAGAAgAAAAh&#10;AM18v57gAAAACwEAAA8AAABkcnMvZG93bnJldi54bWxMj0FLw0AQhe+C/2EZwZvdNErSptmUoggW&#10;pNBWD71ts2MSzM6G7KZN/70jHuxt5r3Hm2/y5WhbccLeN44UTCcRCKTSmYYqBR/714cZCB80Gd06&#10;QgUX9LAsbm9ynRl3pi2edqESXEI+0wrqELpMSl/WaLWfuA6JvS/XWx147Stpen3mctvKOIoSaXVD&#10;fKHWHT7XWH7vBqtgWI9J41bRYd5t3vHNpPvPTfWi1P3duFqACDiG/zD84jM6FMx0dAMZL1oFSfyU&#10;clTBYzzjgRN/ypGV+TQFWeTy+ofiBwAA//8DAFBLAQItABQABgAIAAAAIQC2gziS/gAAAOEBAAAT&#10;AAAAAAAAAAAAAAAAAAAAAABbQ29udGVudF9UeXBlc10ueG1sUEsBAi0AFAAGAAgAAAAhADj9If/W&#10;AAAAlAEAAAsAAAAAAAAAAAAAAAAALwEAAF9yZWxzLy5yZWxzUEsBAi0AFAAGAAgAAAAhAEO5HP3U&#10;AQAA5AMAAA4AAAAAAAAAAAAAAAAALgIAAGRycy9lMm9Eb2MueG1sUEsBAi0AFAAGAAgAAAAhAM18&#10;v57gAAAACwEAAA8AAAAAAAAAAAAAAAAALgQAAGRycy9kb3ducmV2LnhtbFBLBQYAAAAABAAEAPMA&#10;AAA7BQAAAAA=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1620520</wp:posOffset>
                </wp:positionV>
                <wp:extent cx="914400" cy="466725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4667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5824B" id="Picture 5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5pt,127.6pt" to="312.35pt,1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njI3AEAAOkDAAAOAAAAZHJzL2Uyb0RvYy54bWysU01v2zAMvQ/YfxB0X+wESdoZcQqsRXYZ&#10;tmBbf4AiU7EAfUFS4+Tfj2JSN1iAHYpdZFEkH/ke6dXD0Rp2gJi0dy2fTmrOwEnfabdv+fPvzad7&#10;zlIWrhPGO2j5CRJ/WH/8sBpCAzPfe9NBZAjiUjOElvc5h6aqkuzBijTxARw6lY9WZDTjvuqiGBDd&#10;mmpW18tq8LEL0UtICV+fzk6+JnylQOYfSiXIzLQce8t0Rjp35azWK9Hsowi9lpc2xDu6sEI7LDpC&#10;PYks2EvUN1BWy+iTV3kiva28UloCcUA20/ovNr96EYC4oDgpjDKl/wcrvx+2kemu5QvOnLA4oq2W&#10;+SUCWxRxhpAajHl023ixUtjGwvSooi1f5MCOJOhpFBSOmUl8/Dydz2uUXaJrvlzezQizeksOMeWv&#10;4C0rl5Yb7Qpf0YjDt5SxIIa+hpRn49jQ8tn94m5BYckb3W20McWZ4n73aCI7iDLr+ku9ofEixFUY&#10;WsYhbuF1ZkK3fDJwLvATFMpBhAhUXlDPO4NLjXReN4fAMKEEKuziJheXGMaWhJTg8rSoiomX+JIK&#10;tKc3yf8uPCZRce/ymO/wR6MiV8zKdee7E02RyOM+UR+X3S8Le22TRG9/6PoPAAAA//8DAFBLAwQU&#10;AAYACAAAACEAwc1W3OIAAAALAQAADwAAAGRycy9kb3ducmV2LnhtbEyPwU7DMAyG70i8Q2Qkbiyh&#10;bG0pdacJhAQSmsQGB25ZY9qKJqmadCtvjznB0fan399frmfbiyONofMO4XqhQJCrvelcg/C2f7zK&#10;QYSondG9d4TwTQHW1flZqQvjT+6VjrvYCA5xodAIbYxDIWWoW7I6LPxAjm+ffrQ68jg20oz6xOG2&#10;l4lSqbS6c/yh1QPdt1R/7SaLMD3Paec36uN22L7Qk8n279vmAfHyYt7cgYg0xz8YfvVZHSp2OvjJ&#10;mSB6hGWuMkYRktUqAcFEmix5c0C4SfIMZFXK/x2qHwAAAP//AwBQSwECLQAUAAYACAAAACEAtoM4&#10;kv4AAADhAQAAEwAAAAAAAAAAAAAAAAAAAAAAW0NvbnRlbnRfVHlwZXNdLnhtbFBLAQItABQABgAI&#10;AAAAIQA4/SH/1gAAAJQBAAALAAAAAAAAAAAAAAAAAC8BAABfcmVscy8ucmVsc1BLAQItABQABgAI&#10;AAAAIQDTSnjI3AEAAOkDAAAOAAAAAAAAAAAAAAAAAC4CAABkcnMvZTJvRG9jLnhtbFBLAQItABQA&#10;BgAIAAAAIQDBzVbc4gAAAAsBAAAPAAAAAAAAAAAAAAAAADYEAABkcnMvZG93bnJldi54bWxQSwUG&#10;AAAAAAQABADzAAAARQUAAAAA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2033268</wp:posOffset>
                </wp:positionH>
                <wp:positionV relativeFrom="paragraph">
                  <wp:posOffset>1620520</wp:posOffset>
                </wp:positionV>
                <wp:extent cx="1019175" cy="35242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3524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40C16F" id="Picture 6" o:spid="_x0000_s1026" style="position:absolute;flip:y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1pt,127.6pt" to="240.35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vml4gEAAPQDAAAOAAAAZHJzL2Uyb0RvYy54bWysU02PEzEMvSPxH6Lc6XxAyzLqdCV2VS4I&#10;quXjnmacNlImiZJsp/33OJ7ZoaISB8Qlih372c9+Wd+fe8NOEKJ2tuXVouQMrHSdtoeW//i+fXPH&#10;WUzCdsI4Cy2/QOT3m9ev1oNvoHZHZzoIDEFsbAbf8mNKvimKKI/Qi7hwHiw+Khd6kdAMh6ILYkD0&#10;3hR1Wa6KwYXOBychRvQ+jo98Q/hKgUxflYqQmGk59pboDHTu81ls1qI5BOGPWk5tiH/oohfaYtEZ&#10;6lEkwZ6DvoHqtQwuOpUW0vWFU0pLIA7Ipir/YPPtKDwQFxxO9POY4v+DlV9Ou8B01/IVZ1b0uKKd&#10;luk5AFvl4Qw+NhjzYHdhsqLfhcz0rELPlNH+J+6duCMbdqbRXubRwjkxic6qrD5U75ecSXx7u6zf&#10;1csMX4w4Gc+HmD6B61m+tNxom6mLRpw+xzSGvoRkt7FsaHl9t0TQbEdndLfVxpARDvsHE9hJ5LWX&#10;H8stbRqrXYWhZSy2kCmOpOiWLgbGAk+gcDLEiEDlhDrKB/WNgnoREYFhQg5U2MVNLuoZ5paElGBT&#10;NU1gis+pQJK9Sf574TmJijub5nyLf46KXDHL173rLrRQIo/Sok1M3yBr99qmEf3+rJtfAAAA//8D&#10;AFBLAwQUAAYACAAAACEA3J0wxt4AAAALAQAADwAAAGRycy9kb3ducmV2LnhtbEyPwU7DMBBE70j8&#10;g7VI3KidQEmUxqkAiSMStBw4urFJosbryHbdkK9nOdHbrOZpdqbeznZkyfgwOJSQrQQwg63TA3YS&#10;PvevdyWwEBVqNTo0En5MgG1zfVWrSrszfpi0ix2jEAyVktDHOFWch7Y3VoWVmwyS9+28VZFO33Ht&#10;1ZnC7chzIR65VQPSh15N5qU37XF3shJSfE5LZt/nJL4WX5Rp/1bMi5S3N/PTBlg0c/yH4a8+VYeG&#10;Oh3cCXVgo4T7XOSESsjXaxJEPJSiAHYgKyPBm5pfbmh+AQAA//8DAFBLAQItABQABgAIAAAAIQC2&#10;gziS/gAAAOEBAAATAAAAAAAAAAAAAAAAAAAAAABbQ29udGVudF9UeXBlc10ueG1sUEsBAi0AFAAG&#10;AAgAAAAhADj9If/WAAAAlAEAAAsAAAAAAAAAAAAAAAAALwEAAF9yZWxzLy5yZWxzUEsBAi0AFAAG&#10;AAgAAAAhAPWi+aXiAQAA9AMAAA4AAAAAAAAAAAAAAAAALgIAAGRycy9lMm9Eb2MueG1sUEsBAi0A&#10;FAAGAAgAAAAhANydMMbeAAAACwEAAA8AAAAAAAAAAAAAAAAAPAQAAGRycy9kb3ducmV2LnhtbFBL&#10;BQYAAAAABAAEAPMAAABHBQAAAAA=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1890395</wp:posOffset>
                </wp:positionH>
                <wp:positionV relativeFrom="paragraph">
                  <wp:posOffset>1972945</wp:posOffset>
                </wp:positionV>
                <wp:extent cx="142875" cy="1276350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2763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3871CD" id="Picture 7" o:spid="_x0000_s1026" style="position:absolute;flip:y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5pt,155.35pt" to="160.1pt,2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te4gEAAPQDAAAOAAAAZHJzL2Uyb0RvYy54bWysU02P0zAQvSPxHyzfaT6g2ypquhK7KhcE&#10;FQvcXWfcWPKXbG/T/nvGThoqKnFAXCyPPfNm3vPz5vGsFTmBD9KallaLkhIw3HbSHFv64/vu3ZqS&#10;EJnpmLIGWnqBQB+3b99sBtdAbXurOvAEQUxoBtfSPkbXFEXgPWgWFtaBwUthvWYRQ38sOs8GRNeq&#10;qMvyoRis75y3HELA0+fxkm4zvhDA41chAkSiWoqzxbz6vB7SWmw3rDl65nrJpzHYP0yhmTTYdIZ6&#10;ZpGRVy/voLTk3gYr4oJbXVghJIfMAdlU5R9sXnrmIHNBcYKbZQr/D5Z/Oe09kV1LV5QYpvGJ9pLH&#10;Vw9klcQZXGgw58ns/RQFt/eJ6Vl4TYSS7ie+e+aObMg5S3uZpYVzJBwPqw/1erWkhONVVa8e3i+z&#10;9sWIk/CcD/ETWE3SpqVKmkSdNez0OUTsjanXlHSsDBlaWq+XiJriYJXsdlKpHPjj4Ul5cmLp2cuP&#10;5e7a7SYNAZVB3ERxJJV38aJgbPANBCqTGWVQPqGO9kF/o6GuJspgWJASBU5xV4t+hnkkxjmYWCWB&#10;sXDKT6WQLXtX/PfGc1Fubk2c6w3+udzkhlnaHmx3yQ+ayaO18hzTN0jevY2zRL8/6/YXAAAA//8D&#10;AFBLAwQUAAYACAAAACEAzPO6qd8AAAALAQAADwAAAGRycy9kb3ducmV2LnhtbEyPsU7DMBCGdyTe&#10;wTokNmo7FbiEOBUgMSJBy8DoxiaJiO3Idl2Tp+eY6Han+/Tf9zfbYieSTYijdxL4igExrvN6dL2E&#10;j/3LzQZITMppNXlnJPyYCNv28qJRtfYn927yLvUEQ1yslYQhpbmmNHaDsSqu/Gwc3r58sCrhGnqq&#10;gzphuJ1oxdgdtWp0+GFQs3keTPe9O1oJOT3lhdu3ktnnEsQm719FWaS8viqPD0CSKekfhj99VIcW&#10;nQ7+6HQkk4TqXghEJaw5wwGJdcUqIAcJt5wLoG1Dzzu0vwAAAP//AwBQSwECLQAUAAYACAAAACEA&#10;toM4kv4AAADhAQAAEwAAAAAAAAAAAAAAAAAAAAAAW0NvbnRlbnRfVHlwZXNdLnhtbFBLAQItABQA&#10;BgAIAAAAIQA4/SH/1gAAAJQBAAALAAAAAAAAAAAAAAAAAC8BAABfcmVscy8ucmVsc1BLAQItABQA&#10;BgAIAAAAIQB9RMte4gEAAPQDAAAOAAAAAAAAAAAAAAAAAC4CAABkcnMvZTJvRG9jLnhtbFBLAQIt&#10;ABQABgAIAAAAIQDM87qp3wAAAAsBAAAPAAAAAAAAAAAAAAAAADwEAABkcnMvZG93bnJldi54bWxQ&#10;SwUGAAAAAAQABADzAAAASAUAAAAA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433069</wp:posOffset>
                </wp:positionH>
                <wp:positionV relativeFrom="paragraph">
                  <wp:posOffset>3163570</wp:posOffset>
                </wp:positionV>
                <wp:extent cx="1457325" cy="8572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857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512081" id="Picture 8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pt,249.1pt" to="148.85pt,2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pFq2QEAAOkDAAAOAAAAZHJzL2Uyb0RvYy54bWysU9tu2zAMfR+wfxD0vtjJljUw4hRoi+xl&#10;2IJdPkCRqViAbpDUOPn7UYzrBguwh6EvsiiShzzk8fr+ZA07Qkzau5bPZzVn4KTvtDu0/Pev7YcV&#10;ZykL1wnjHbT8DInfb96/Ww+hgYXvvekgMgRxqRlCy/ucQ1NVSfZgRZr5AA6dykcrMprxUHVRDIhu&#10;TbWo68/V4GMXopeQEr4+XZx8Q/hKgczflUqQmWk59pbpjHTuy1lt1qI5RBF6Lcc2xH90YYV2WHSC&#10;ehJZsOeob6CsltEnr/JMelt5pbQE4oBs5vVfbH72IgBxweGkMI0pvR2s/HbcRaa7luOinLC4op2W&#10;+TkCW5XhDCE1GPPodnG0UtjFwvSkoi1f5MBONNDzNFA4ZSbxcf5pefdxseRMom+1vMMrolSvySGm&#10;/AW8ZeXScqNd4Ssacfya8iX0JaQ8G8eGli8QaUlhyRvdbbUxxZniYf9oIjuKsuv6od7SerHaVRha&#10;xmELhdeFCd3y2cClwA9QOA4iRKByRL1oBkWNKnpRDoFhQglU2MVNLooYppaElODyfJzAGF9SgXR6&#10;k/zvwlMSFfcuT/kOfzQqcsWsXPe+O9MWiTzqiTYxar8I9tqmEb3+oZs/AAAA//8DAFBLAwQUAAYA&#10;CAAAACEAqYFox+EAAAAKAQAADwAAAGRycy9kb3ducmV2LnhtbEyPwUrDQBCG74LvsIzgzW4SNGli&#10;JqUogoIUbO2ht212TILZ2ZDdtPHt3Z70NsN8/PP95Wo2vTjR6DrLCPEiAkFcW91xg/C5e7lbgnBe&#10;sVa9ZUL4IQer6vqqVIW2Z/6g09Y3IoSwKxRC6/1QSOnqloxyCzsQh9uXHY3yYR0bqUd1DuGml0kU&#10;pdKojsOHVg301FL9vZ0MwvQ2p51dR4d82LzTq852+03zjHh7M68fQXia/R8MF/2gDlVwOtqJtRM9&#10;QrpMAolwn1+GACR5loE4IjzEcQayKuX/CtUvAAAA//8DAFBLAQItABQABgAIAAAAIQC2gziS/gAA&#10;AOEBAAATAAAAAAAAAAAAAAAAAAAAAABbQ29udGVudF9UeXBlc10ueG1sUEsBAi0AFAAGAAgAAAAh&#10;ADj9If/WAAAAlAEAAAsAAAAAAAAAAAAAAAAALwEAAF9yZWxzLy5yZWxzUEsBAi0AFAAGAAgAAAAh&#10;AHgekWrZAQAA6QMAAA4AAAAAAAAAAAAAAAAALgIAAGRycy9lMm9Eb2MueG1sUEsBAi0AFAAGAAgA&#10;AAAhAKmBaMfhAAAACgEAAA8AAAAAAAAAAAAAAAAAMwQAAGRycy9kb3ducmV2LnhtbFBLBQYAAAAA&#10;BAAEAPMAAABBBQAAAAA=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480694</wp:posOffset>
                </wp:positionH>
                <wp:positionV relativeFrom="paragraph">
                  <wp:posOffset>2249170</wp:posOffset>
                </wp:positionV>
                <wp:extent cx="1228725" cy="66675"/>
                <wp:effectExtent l="0" t="0" r="0" b="0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8725" cy="666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7654BB" id="Picture 9" o:spid="_x0000_s1026" style="position:absolute;flip:x 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77.1pt" to="134.6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7Ju5gEAAP0DAAAOAAAAZHJzL2Uyb0RvYy54bWysU01v2zAMvQ/YfxB0X+wYSJoacQqsRbbD&#10;sAX7uisylQiQJUFS4+Tfj6JdL1iAHopdBFIiH/keqfXDuTPsBCFqZxs+n5WcgZWu1fbQ8F8/tx9W&#10;nMUkbCuMs9DwC0T+sHn/bt37Gip3dKaFwBDExrr3DT+m5OuiiPIInYgz58Hio3KhEwndcCjaIHpE&#10;70xRleWy6F1ofXASYsTbp+GRbwhfKZDpm1IREjMNx94SnYHOfT6LzVrUhyD8UcuxDfGGLjqhLRad&#10;oJ5EEuw56BuoTsvgolNpJl1XOKW0BOKAbOblP2x+HIUH4oLiRD/JFP8frPx62gWm24bfc2ZFhyPa&#10;aZmeA7D7LE7vY40xj3YXRi/6XchMzyp0TBntP+PcOVm/s5XfkBc7k8iXSWQ4Jybxcl5Vq7tqwZnE&#10;t+VyebfIdYoBMCf7ENMncB3LRsONtlkDUYvTl5iG0JeQfG0s6xterRYIlP3ojG632hhywmH/aAI7&#10;iTz/8mO5pZFjtasw9IzFFjLXgR1Z6WJgKPAdFEpEhAhUjqjDHuGi42a9bBOBYUIOVNjFTS4uNkwt&#10;CSnBpvmowBifU4F29yb59cJTEhV3Nk35Fj8fFblils29ay80WSKPO0aTGP9DXuJrnyT6+2s3fwAA&#10;AP//AwBQSwMEFAAGAAgAAAAhAOqnSQjhAAAACgEAAA8AAABkcnMvZG93bnJldi54bWxMj8tOwzAQ&#10;RfdI/IM1SOyo05AHhDgVQiBV6gIodMHOTYY4ajwOsdOGv2dYwW4eR3fOlKvZ9uKIo+8cKVguIhBI&#10;tWs6ahW8vz1d3YDwQVOje0eo4Bs9rKrzs1IXjTvRKx63oRUcQr7QCkwIQyGlrw1a7RduQOLdpxut&#10;DtyOrWxGfeJw28s4ijJpdUd8wegBHwzWh+1kFVx3025jPjaH5698uU52L+mjX6dKXV7M93cgAs7h&#10;D4ZffVaHip32bqLGi15BnuZMclaaxCAYiLNbLvY8yZIcZFXK/y9UPwAAAP//AwBQSwECLQAUAAYA&#10;CAAAACEAtoM4kv4AAADhAQAAEwAAAAAAAAAAAAAAAAAAAAAAW0NvbnRlbnRfVHlwZXNdLnhtbFBL&#10;AQItABQABgAIAAAAIQA4/SH/1gAAAJQBAAALAAAAAAAAAAAAAAAAAC8BAABfcmVscy8ucmVsc1BL&#10;AQItABQABgAIAAAAIQCdo7Ju5gEAAP0DAAAOAAAAAAAAAAAAAAAAAC4CAABkcnMvZTJvRG9jLnht&#10;bFBLAQItABQABgAIAAAAIQDqp0kI4QAAAAoBAAAPAAAAAAAAAAAAAAAAAEAEAABkcnMvZG93bnJl&#10;di54bWxQSwUGAAAAAAQABADzAAAATgUAAAAA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1709420</wp:posOffset>
                </wp:positionH>
                <wp:positionV relativeFrom="paragraph">
                  <wp:posOffset>1449070</wp:posOffset>
                </wp:positionV>
                <wp:extent cx="390526" cy="866775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6" cy="8667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9899BD" id="Picture 10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6pt,114.1pt" to="165.35pt,1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0cu4gEAAPUDAAAOAAAAZHJzL2Uyb0RvYy54bWysU8Fu2zAMvQ/YPwi6L3YyJM2MOAXWItth&#10;2IJu/QBFpmIBsiRIapz8/Sja9YIF2KHYRRAp8pHvkdrcnzvDThCidrbm81nJGVjpGm2PNX/+tfuw&#10;5iwmYRthnIWaXyDy++37d5veV7BwrTMNBIYgNla9r3mbkq+KIsoWOhFnzoPFR+VCJxKa4Vg0QfSI&#10;3pliUZaroneh8cFJiBG9j8Mj3xK+UiDTD6UiJGZqjr0lOgOdh3wW242ojkH4VsuxDfGGLjqhLRad&#10;oB5FEuwl6BuoTsvgolNpJl1XOKW0BOKAbOblX2x+tsIDcUFxop9kiv8PVn4/7QPTDc4O5bGiwxnt&#10;tUwvARh6UJ7exwqjHuw+jFb0+5C5nlXomDLaf8VsYo982JnEvUziwjkxic6Pn8rlYsWZxKf1anV3&#10;t8zoxQCT4XyI6Qu4juVLzY22mbuoxOlbTEPoa0h2G8v6mi/WSwTKdnRGNzttDBnheHgwgZ1Ennv5&#10;udwRF6x2FYaWsdhCZjhwolu6GBgKPIFCaYgQgcoRddgfXHCU7HWLCAwTcqDCLm5ycaFhaklICTbN&#10;RwXG+JwKtLM3yf8uPCVRcWfTlG/x01GRK2b5enDNheZJ5HG3aBLjP8jLe22TRH9+6/Y3AAAA//8D&#10;AFBLAwQUAAYACAAAACEAfl8BC94AAAALAQAADwAAAGRycy9kb3ducmV2LnhtbEyPwU7DMAyG70i8&#10;Q2QkbixZh9rSNZ0AiSMSbBw4Zo3XVjRJ1WRZ6NNjTnD7LP/6/bneJTOyiLMfnJWwXglgaFunB9tJ&#10;+Di83JXAfFBWq9FZlPCNHnbN9VWtKu0u9h3jPnSMSqyvlIQ+hKni3Lc9GuVXbkJLu5ObjQo0zh3X&#10;s7pQuRl5JkTOjRosXejVhM89tl/7s5EQw1Nc1uYtRfG5zEUZD69FWqS8vUmPW2ABU/gLw68+qUND&#10;Tkd3ttqzUUKWP2QUJchKAkpsNqIAdiTI7wvgTc3//9D8AAAA//8DAFBLAQItABQABgAIAAAAIQC2&#10;gziS/gAAAOEBAAATAAAAAAAAAAAAAAAAAAAAAABbQ29udGVudF9UeXBlc10ueG1sUEsBAi0AFAAG&#10;AAgAAAAhADj9If/WAAAAlAEAAAsAAAAAAAAAAAAAAAAALwEAAF9yZWxzLy5yZWxzUEsBAi0AFAAG&#10;AAgAAAAhAMRHRy7iAQAA9QMAAA4AAAAAAAAAAAAAAAAALgIAAGRycy9lMm9Eb2MueG1sUEsBAi0A&#10;FAAGAAgAAAAhAH5fAQveAAAACwEAAA8AAAAAAAAAAAAAAAAAPAQAAGRycy9kb3ducmV2LnhtbFBL&#10;BQYAAAAABAAEAPMAAABHBQAAAAA=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639445</wp:posOffset>
                </wp:positionV>
                <wp:extent cx="2838450" cy="809625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38450" cy="8096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24350" id="Picture 1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35pt,50.35pt" to="388.85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zZt4gEAAPYDAAAOAAAAZHJzL2Uyb0RvYy54bWysU9uO0zAQfUfiHyy/06SFLiVquhK7Kjwg&#10;qLh8gOuMW0u+yfY27d8znmSzFZV4QLxY9lzOzDkzXt+frWEniEl71/L5rOYMnPSddoeW//q5fbPi&#10;LGXhOmG8g5ZfIPH7zetX6z40sPBHbzqIDEFcavrQ8mPOoamqJI9gRZr5AA6dykcrMj7joeqi6BHd&#10;mmpR13dV72MXopeQElofByffEL5SIPM3pRJkZlqOvWU6I537clabtWgOUYSjlmMb4h+6sEI7LDpB&#10;PYos2FPUN1BWy+iTV3kmva28UloCcUA28/oPNj+OIgBxQXFSmGRK/w9Wfj3tItMdzm7OmRMWZ7TT&#10;Mj9FYGhBefqQGox6cLs4vlLYxcL1rKJlyujwGbOJPfJhZxL3MokL58wkGhert6t3S5yBRN+q/nC3&#10;WBb4asApeCGm/Am8ZeXScqNdIS8acfqS8hD6HFLMxrG+wC7fLykseaO7rTamOFM87B9MZCdRBl9/&#10;rLc0a6x2FYYv47CFQnEgRbd8MTAU+A4KtSFGBCpH1GGBcMORzvMaERgmlECFXdzk4kbD1JKQElwm&#10;gTFxjC+pQEt7k/z3wlMSFfcuT/kOfx3JfMWsXPe+u9BAiTwuF01i/Ahle6/fJNHLd938BgAA//8D&#10;AFBLAwQUAAYACAAAACEAj2qZvt0AAAALAQAADwAAAGRycy9kb3ducmV2LnhtbEyPwU7DMBBE70j8&#10;g7VI3KjdVCJRiFMVJI5I0HLg6MYmiRqvI9t1Tb6e7Qn2tKsZzb5pttlOLBkfRocS1isBzGDn9Ii9&#10;hM/D60MFLESFWk0OjYQfE2Db3t40qtbugh8m7WPPKARDrSQMMc4156EbjFVh5WaDpH07b1Wk0/dc&#10;e3WhcDvxQohHbtWI9GFQs3kZTHfan62EFJ/TsrbvOYmvxZdVOryVeZHy/i7vnoBFk+OfGa74hA4t&#10;MR3dGXVgk4TNRpRkJUFcF3KUNMCOEoqiKoC3Df/fof0FAAD//wMAUEsBAi0AFAAGAAgAAAAhALaD&#10;OJL+AAAA4QEAABMAAAAAAAAAAAAAAAAAAAAAAFtDb250ZW50X1R5cGVzXS54bWxQSwECLQAUAAYA&#10;CAAAACEAOP0h/9YAAACUAQAACwAAAAAAAAAAAAAAAAAvAQAAX3JlbHMvLnJlbHNQSwECLQAUAAYA&#10;CAAAACEA+ic2beIBAAD2AwAADgAAAAAAAAAAAAAAAAAuAgAAZHJzL2Uyb0RvYy54bWxQSwECLQAU&#10;AAYACAAAACEAj2qZvt0AAAALAQAADwAAAAAAAAAAAAAAAAA8BAAAZHJzL2Rvd25yZXYueG1sUEsF&#10;BgAAAAAEAAQA8wAAAEYFAAAAAA==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4814570</wp:posOffset>
                </wp:positionH>
                <wp:positionV relativeFrom="paragraph">
                  <wp:posOffset>639445</wp:posOffset>
                </wp:positionV>
                <wp:extent cx="123825" cy="2809875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28098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A9FBF" id="Picture 1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pt,50.35pt" to="388.85pt,2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9w14QEAAPYDAAAOAAAAZHJzL2Uyb0RvYy54bWysU8GO0zAQvSPxD5bvNGlQoURNV2JX5YKg&#10;YmHvrjNuLDm2ZXub9u8ZT7KhohKHFRfLM555M2/meXN37g07QYja2YYvFyVnYKVrtT02/NfP3bs1&#10;ZzEJ2wrjLDT8ApHfbd++2Qy+hsp1zrQQGILYWA++4V1Kvi6KKDvoRVw4DxYflQu9SGiGY9EGMSB6&#10;b4qqLD8UgwutD05CjOh9GB/5lvCVApm+KxUhMdNw7C3RGeg85LPYbkR9DMJ3Wk5tiFd00QttsegM&#10;9SCSYM9B30D1WgYXnUoL6frCKaUlEAdksyz/YvPYCQ/EBYcT/Tym+P9g5bfTPjDd4u4qzqzocUd7&#10;LdNzAIYeHM/gY41R93YfJiv6fchczyr0TBntnzCb2CMfdqbhXubhwjkxic5l9X5drTiT+FSty0/r&#10;j6sMX4w4Gc+HmL6A61m+NNxom8mLWpy+xjSGvoRkt7FsyFArBMp2dEa3O20MGeF4uDeBnURefPm5&#10;3NGusdpVGFrGYguZ4kiKbuliYCzwAxTOhhgRqJxQRwGhwlFSLzIiMEzIgQq7uMlFRcPckpASbFpO&#10;E5jicyqQaG+S/114TqLizqY53+KvoyJXzPL14NoLLZTIo7hoE9NHyOq9tmlEf77r9jcAAAD//wMA&#10;UEsDBBQABgAIAAAAIQACsuxk3gAAAAsBAAAPAAAAZHJzL2Rvd25yZXYueG1sTI/BTsMwDIbvSLxD&#10;ZCRuLFlhpCpNJ0DiiAQbB45ZY9qKJqmSLCt9esyJ+Wb9n35/rrezHVnGEAfvFKxXAhi61pvBdQo+&#10;9i83JbCYtDN69A4V/GCEbXN5UevK+JN7x7xLHaMSFyutoE9pqjiPbY9Wx5Wf0FH25YPVidbQcRP0&#10;icrtyAsh7rnVg6MLvZ7wucf2e3e0CnJ6ysvavs1ZfC5Blnn/KudFqeur+fEBWMI5/cPwp0/q0JDT&#10;wR+diWxUIDdlQSgFQkhgREgaYAcFm7vbAnhT8/Mfml8AAAD//wMAUEsBAi0AFAAGAAgAAAAhALaD&#10;OJL+AAAA4QEAABMAAAAAAAAAAAAAAAAAAAAAAFtDb250ZW50X1R5cGVzXS54bWxQSwECLQAUAAYA&#10;CAAAACEAOP0h/9YAAACUAQAACwAAAAAAAAAAAAAAAAAvAQAAX3JlbHMvLnJlbHNQSwECLQAUAAYA&#10;CAAAACEAJSvcNeEBAAD2AwAADgAAAAAAAAAAAAAAAAAuAgAAZHJzL2Uyb0RvYy54bWxQSwECLQAU&#10;AAYACAAAACEAArLsZN4AAAALAQAADwAAAAAAAAAAAAAAAAA7BAAAZHJzL2Rvd25yZXYueG1sUEsF&#10;BgAAAAAEAAQA8wAAAEYFAAAAAA==&#10;" strokecolor="#00b0f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2976244</wp:posOffset>
                </wp:positionH>
                <wp:positionV relativeFrom="paragraph">
                  <wp:posOffset>3354070</wp:posOffset>
                </wp:positionV>
                <wp:extent cx="1838325" cy="9525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952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95C5F" id="Picture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35pt,264.1pt" to="379.1pt,2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Tq3AEAAOsDAAAOAAAAZHJzL2Uyb0RvYy54bWysU8tu2zAQvBfoPxC815JlKHUFywGSwL0E&#10;qdHHB9DU0iLAF0jGsv8+S1pWjBroociFIpe7szvD0er+qBU5gA/SmpbOZyUlYLjtpNm39M/vzZcl&#10;JSEy0zFlDbT0BIHerz9/Wg2ugcr2VnXgCYKY0AyupX2MrimKwHvQLMysA4OXwnrNIh79vug8GxBd&#10;q6Iqy7tisL5z3nIIAaNP50u6zvhCAI8/hAgQiWopzhbz6vO6S2uxXrFm75nrJR/HYP8xhWbSYNMJ&#10;6olFRl69vIHSknsbrIgzbnVhhZAcMgdkMy//YvOrZw4yFxQnuEmm8HGw/OWw9UR2+HYLSgzT+EZb&#10;yeOrB4IRlGdwocGsR7P14ym4rU9cj8Lr9EUW5JglPU2SwjESjsH5crFcVDUlHO++1VWdJS/ei50P&#10;8TtYTdKmpUqaxJg17PAcIjbE1EtKCitDhpZWy/prndOCVbLbSKXSZfD73aPy5MDSa5cP5ebS7SoN&#10;AZVB3MTrzCTv4knBucFPEChIJpRB+Yh6dg3aGn108U4Gw4KUKHCKm1q0MUwjMc7BxHlSFQvH/FQK&#10;2ak3xf9uPBXl5tbEqd7gr5abXDFL253tTvkVM3l0VJ5jdH+y7PU5S/T+j67fAAAA//8DAFBLAwQU&#10;AAYACAAAACEAAwut/uEAAAALAQAADwAAAGRycy9kb3ducmV2LnhtbEyPTUvDQBCG74L/YRnBm90Y&#10;2yTGbEpRBIVSsLWH3rbZMQlmZ0N208Z/7/Skt/l4eOeZYjnZTpxw8K0jBfezCARS5UxLtYLP3etd&#10;BsIHTUZ3jlDBD3pYltdXhc6NO9MHnrahFhxCPtcKmhD6XEpfNWi1n7keiXdfbrA6cDvU0gz6zOG2&#10;k3EUJdLqlvhCo3t8brD63o5Wwfg+Ja1bRYfHfrPGN5Pu9pv6Ranbm2n1BCLgFP5guOizOpTsdHQj&#10;GS86BfMkSxlVsIizGAQT6eJSHHkyf4hBloX8/0P5CwAA//8DAFBLAQItABQABgAIAAAAIQC2gziS&#10;/gAAAOEBAAATAAAAAAAAAAAAAAAAAAAAAABbQ29udGVudF9UeXBlc10ueG1sUEsBAi0AFAAGAAgA&#10;AAAhADj9If/WAAAAlAEAAAsAAAAAAAAAAAAAAAAALwEAAF9yZWxzLy5yZWxzUEsBAi0AFAAGAAgA&#10;AAAhAEBjxOrcAQAA6wMAAA4AAAAAAAAAAAAAAAAALgIAAGRycy9lMm9Eb2MueG1sUEsBAi0AFAAG&#10;AAgAAAAhAAMLrf7hAAAACwEAAA8AAAAAAAAAAAAAAAAANgQAAGRycy9kb3ducmV2LnhtbFBLBQYA&#10;AAAABAAEAPMAAABEBQAAAAA=&#10;" strokecolor="#00b0f0" strokeweight="2.25pt"/>
            </w:pict>
          </mc:Fallback>
        </mc:AlternateContent>
      </w:r>
      <w:r>
        <w:rPr>
          <w:noProof/>
        </w:rPr>
        <w:drawing>
          <wp:inline distT="0" distB="0" distL="0" distR="0">
            <wp:extent cx="5419725" cy="364807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541972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918210</wp:posOffset>
                </wp:positionV>
                <wp:extent cx="0" cy="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3F39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icture 16" o:spid="_x0000_s1026" type="#_x0000_t32" style="position:absolute;margin-left:362.6pt;margin-top:72.3pt;width:0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O/+sQEAAGgDAAAOAAAAZHJzL2Uyb0RvYy54bWysU8Fu2zAMvQ/YPwi6N04CtOiMOD2k7S7D&#10;GmDbBygSbQuQRIFS4+TvRylpurWXYpgPskSRj3yP1Oru4J3YAyWLoZOL2VwKCBqNDUMnf/18vLqV&#10;ImUVjHIYoJNHSPJu/fnTaootLHFEZ4AEg4TUTrGTY86xbZqkR/AqzTBC4MseyavMRxoaQ2pidO+a&#10;5Xx+00xIJhJqSImt96dLua74fQ86P/V9gixcJ7m2XFeq666szXql2oFUHK0+l6H+oQqvbOCkF6h7&#10;lZV4JvsOyltNmLDPM42+wb63GioHZrOYv2HzY1QRKhcWJ8WLTOn/werv+y0Ja7h3N1IE5blHW6vz&#10;M4FgC8szxdSy1yZs6XxKcUuF66EnX/7MQhyqpMeLpHDIQp+M+sXavIZESvkroBdl08mUSdlhzBsM&#10;gVuGtKhiqv23lDkpB74ElHwBH61ztXMuiKmTX66X1zUgobOmXBa3RMNu40jsVel9/QofBvvLbQRl&#10;HoIR+RiZe+AplQXTg5HCAQ912dVkWVn3EU/O4AInKsqdtCq7HZpjlbDauZ21lPPolXn581yjXx/I&#10;+jcAAAD//wMAUEsDBBQABgAIAAAAIQAnYch73AAAAAsBAAAPAAAAZHJzL2Rvd25yZXYueG1sTI9B&#10;S8NAEIXvgv9hGcGL2E1DWzVmU4rgwaNtwes0OybR7GzIbprYX++IQj3Oex9v3svXk2vVkfrQeDYw&#10;nyWgiEtvG64M7HfPt/egQkS22HomA18UYF1cXuSYWT/yKx23sVISwiFDA3WMXaZ1KGtyGGa+Ixbv&#10;3fcOo5x9pW2Po4S7VqdJstIOG5YPNXb0VFP5uR2cAQrDcp5sHly1fzmNN2/p6WPsdsZcX02bR1CR&#10;pniG4ae+VIdCOh38wDao1sBdukwFFWOxWIES4lc5/Cm6yPX/DcU3AAAA//8DAFBLAQItABQABgAI&#10;AAAAIQC2gziS/gAAAOEBAAATAAAAAAAAAAAAAAAAAAAAAABbQ29udGVudF9UeXBlc10ueG1sUEsB&#10;Ai0AFAAGAAgAAAAhADj9If/WAAAAlAEAAAsAAAAAAAAAAAAAAAAALwEAAF9yZWxzLy5yZWxzUEsB&#10;Ai0AFAAGAAgAAAAhAL0E7/6xAQAAaAMAAA4AAAAAAAAAAAAAAAAALgIAAGRycy9lMm9Eb2MueG1s&#10;UEsBAi0AFAAGAAgAAAAhACdhyHvcAAAACwEAAA8AAAAAAAAAAAAAAAAACwQAAGRycy9kb3ducmV2&#10;LnhtbFBLBQYAAAAABAAEAPMAAAAU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918210</wp:posOffset>
                </wp:positionV>
                <wp:extent cx="0" cy="476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355CC6" id="Picture 17" o:spid="_x0000_s1026" type="#_x0000_t32" style="position:absolute;margin-left:362.6pt;margin-top:72.3pt;width:0;height:3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kNtAEAAGwDAAAOAAAAZHJzL2Uyb0RvYy54bWysU01v2zAMvQ/ofxB0X5wEa7sZcXpI212G&#10;LcC6H8BItC1AX6DUOPn3o5QsbbfLMMwHWaTER75HanV3cFbskZIJvpOL2VwK9Cpo44dO/nh6fP9R&#10;ipTBa7DBYyePmOTd+urdaootLsMYrEYSDOJTO8VOjjnHtmmSGtFBmoWIng/7QA4ymzQ0mmBidGeb&#10;5Xx+00yBdKSgMCX23p8O5bri9z2q/K3vE2ZhO8m15bpSXXdlbdYraAeCOBp1LgP+oQoHxnPSC9Q9&#10;ZBDPZP6AckZRSKHPMxVcE/reKKwcmM1i/hub7yNErFxYnBQvMqX/B6u+7rckjObe3UrhwXGPtkbl&#10;Z0LBHpZniqnlWxu/pbOV4pYK10NPrvyZhThUSY8XSfGQhTo5FXs/3N4srwta8xIWKeXPGJwom06m&#10;TGCGMW+C99y2QIsqKOy/pHwK/BVQcvrwaKxlP7TWi6mTn645QTFTsEaXw2rQsNtYEnso/a/fuYo3&#10;10YE/eC1yMfI/D1PqiyYDrUUFnmwy64my2Ds39xkntYz3aLeSa+y2wV9rDJWP7e0CnIevzIzr+0a&#10;/fJI1j8BAAD//wMAUEsDBBQABgAIAAAAIQAn9A8q3gAAAAsBAAAPAAAAZHJzL2Rvd25yZXYueG1s&#10;TI/BTsMwEETvSPyDtUhcUOvEakoJcaoKiQNH2kpc3XhJAvE6ip0m9OtZxAGOO/M0O1NsZ9eJMw6h&#10;9aQhXSYgkCpvW6o1HA/Piw2IEA1Z03lCDV8YYFteXxUmt36iVzzvYy04hEJuNDQx9rmUoWrQmbD0&#10;PRJ7735wJvI51NIOZuJw10mVJGvpTEv8oTE9PjVYfe5HpwHDmKXJ7sHVx5fLdPemLh9Tf9D69mbe&#10;PYKIOMc/GH7qc3UoudPJj2SD6DTcq0wxysZqtQbBxK9yYiVTKciykP83lN8AAAD//wMAUEsBAi0A&#10;FAAGAAgAAAAhALaDOJL+AAAA4QEAABMAAAAAAAAAAAAAAAAAAAAAAFtDb250ZW50X1R5cGVzXS54&#10;bWxQSwECLQAUAAYACAAAACEAOP0h/9YAAACUAQAACwAAAAAAAAAAAAAAAAAvAQAAX3JlbHMvLnJl&#10;bHNQSwECLQAUAAYACAAAACEAyQI5DbQBAABsAwAADgAAAAAAAAAAAAAAAAAuAgAAZHJzL2Uyb0Rv&#10;Yy54bWxQSwECLQAUAAYACAAAACEAJ/QPKt4AAAALAQAADwAAAAAAAAAAAAAAAAAOBAAAZHJzL2Rv&#10;d25yZXYueG1sUEsFBgAAAAAEAAQA8wAAABkFAAAAAA==&#10;"/>
            </w:pict>
          </mc:Fallback>
        </mc:AlternateContent>
      </w:r>
    </w:p>
    <w:p w:rsidR="00DD000C" w:rsidRDefault="00DD000C"/>
    <w:p w:rsidR="00DD000C" w:rsidRDefault="00DD000C"/>
    <w:p w:rsidR="00DD000C" w:rsidRDefault="00DD000C"/>
    <w:p w:rsidR="00DD000C" w:rsidRDefault="00F50B2D">
      <w:pPr>
        <w:rPr>
          <w:sz w:val="24"/>
        </w:rPr>
      </w:pPr>
      <w:r>
        <w:rPr>
          <w:sz w:val="24"/>
        </w:rPr>
        <w:t>Обозначение границ территории создаваемого</w:t>
      </w:r>
    </w:p>
    <w:p w:rsidR="00DD000C" w:rsidRDefault="00F50B2D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115570</wp:posOffset>
                </wp:positionV>
                <wp:extent cx="666750" cy="9525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86BD07" id="Picture 18" o:spid="_x0000_s1026" type="#_x0000_t32" style="position:absolute;margin-left:280.1pt;margin-top:9.1pt;width:52.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7vnvAEAAHEDAAAOAAAAZHJzL2Uyb0RvYy54bWysU8uO2zAMvBfoPwi6N3YCJO0acRZotuml&#10;aAN0+wGKRNkC9AKljZO/L6Wk2T4uxWIvskiKQ86QXt+fnGVHwGSC7/l81nIGXgZl/NDzH4+7dx84&#10;S1l4JWzw0PMzJH6/eftmPcUOFmEMVgEyAvGpm2LPx5xj1zRJjuBEmoUInoI6oBOZTBwahWIidGeb&#10;RduumimgihgkpETeh0uQbyq+1iDzN60TZGZ7Tr3lemI9D+VsNmvRDSjiaOS1DfGCLpwwnoreoB5E&#10;FuwJzT9QzkgMKeg8k8E1QWsjoXIgNvP2LzbfRxGhciFxUrzJlF4PVn497pEZRbOjSXnhaEZ7I/MT&#10;AiMPyTPF1NGrrd/j1Upxj4XrSaMrX2LBTlXS801SOGUmyblard4vSXhJobvlYlkQm+fUiCl/huBY&#10;ufQ8ZRRmGPM2eE+jCzivoorjl5Qvib8SSl0fdsZa8ovOejYRhbuWahU7BWtUiVYDh8PWIjuKsgTt&#10;x3ZX505t/PFsBKE+ecXyOZIIntaVF1AHijMLtN3lVqtlYez/vKQK1hPfIuFFtHI7BHWuWlY/zbUq&#10;ct3Bsji/2zX7+U/Z/AQAAP//AwBQSwMEFAAGAAgAAAAhAPJkcObdAAAACQEAAA8AAABkcnMvZG93&#10;bnJldi54bWxMj09Pg0AQxe8mfofNmHizi60gIktjjBw8aGJt4nUKIxDZWbK7pfjtHU96mj/v5c1v&#10;yu1iRzWTD4NjA9erBBRx49qBOwP79/oqBxUicoujYzLwTQG21flZiUXrTvxG8y52SkI4FGigj3Eq&#10;tA5NTxbDyk3Eon06bzHK6DvdejxJuB31OkkybXFgudDjRI89NV+7ozXwcYP++bXZ15s6n2aXbl6e&#10;0EdjLi+Wh3tQkZb4Z4ZffEGHSpgO7shtUKOBNEvWYhUhlyqGLEulOcji7hZ0Ver/H1Q/AAAA//8D&#10;AFBLAQItABQABgAIAAAAIQC2gziS/gAAAOEBAAATAAAAAAAAAAAAAAAAAAAAAABbQ29udGVudF9U&#10;eXBlc10ueG1sUEsBAi0AFAAGAAgAAAAhADj9If/WAAAAlAEAAAsAAAAAAAAAAAAAAAAALwEAAF9y&#10;ZWxzLy5yZWxzUEsBAi0AFAAGAAgAAAAhAM7ju+e8AQAAcQMAAA4AAAAAAAAAAAAAAAAALgIAAGRy&#10;cy9lMm9Eb2MueG1sUEsBAi0AFAAGAAgAAAAhAPJkcObdAAAACQEAAA8AAAAAAAAAAAAAAAAAFgQA&#10;AGRycy9kb3ducmV2LnhtbFBLBQYAAAAABAAEAPMAAAAgBQAAAAA=&#10;" strokecolor="#00b0f0" strokeweight="1.5pt"/>
            </w:pict>
          </mc:Fallback>
        </mc:AlternateContent>
      </w:r>
      <w:r>
        <w:rPr>
          <w:sz w:val="24"/>
        </w:rPr>
        <w:t>территориального общественного самоуправления</w:t>
      </w: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DD000C">
      <w:pPr>
        <w:rPr>
          <w:sz w:val="24"/>
        </w:rPr>
      </w:pPr>
    </w:p>
    <w:p w:rsidR="00DD000C" w:rsidRDefault="00DD000C" w:rsidP="0073398E">
      <w:pPr>
        <w:rPr>
          <w:sz w:val="24"/>
        </w:rPr>
      </w:pPr>
      <w:bookmarkStart w:id="0" w:name="_GoBack"/>
      <w:bookmarkEnd w:id="0"/>
    </w:p>
    <w:p w:rsidR="00DD000C" w:rsidRDefault="00DD000C">
      <w:pPr>
        <w:jc w:val="center"/>
        <w:rPr>
          <w:sz w:val="24"/>
        </w:rPr>
      </w:pPr>
    </w:p>
    <w:sectPr w:rsidR="00DD000C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0C"/>
    <w:rsid w:val="0073398E"/>
    <w:rsid w:val="00AF11DA"/>
    <w:rsid w:val="00BE7149"/>
    <w:rsid w:val="00DD000C"/>
    <w:rsid w:val="00E25124"/>
    <w:rsid w:val="00F06540"/>
    <w:rsid w:val="00F5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D1644"/>
  <w15:docId w15:val="{87DDF65D-E0C9-4C64-803B-37E3F5F1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1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40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8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8"/>
    </w:rPr>
  </w:style>
  <w:style w:type="paragraph" w:customStyle="1" w:styleId="31">
    <w:name w:val="Указатель3"/>
    <w:basedOn w:val="a"/>
    <w:link w:val="32"/>
  </w:style>
  <w:style w:type="character" w:customStyle="1" w:styleId="32">
    <w:name w:val="Указатель3"/>
    <w:basedOn w:val="1"/>
    <w:link w:val="31"/>
    <w:rPr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27">
    <w:name w:val="Указатель2"/>
    <w:basedOn w:val="a"/>
    <w:link w:val="28"/>
  </w:style>
  <w:style w:type="character" w:customStyle="1" w:styleId="28">
    <w:name w:val="Указатель2"/>
    <w:basedOn w:val="1"/>
    <w:link w:val="27"/>
    <w:rPr>
      <w:sz w:val="28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210">
    <w:name w:val="Основной текст 21"/>
    <w:basedOn w:val="a"/>
    <w:link w:val="211"/>
    <w:pPr>
      <w:jc w:val="left"/>
    </w:pPr>
    <w:rPr>
      <w:sz w:val="24"/>
    </w:rPr>
  </w:style>
  <w:style w:type="character" w:customStyle="1" w:styleId="211">
    <w:name w:val="Основной текст 21"/>
    <w:basedOn w:val="1"/>
    <w:link w:val="210"/>
    <w:rPr>
      <w:sz w:val="24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Pr>
      <w:i/>
      <w:sz w:val="24"/>
    </w:rPr>
  </w:style>
  <w:style w:type="paragraph" w:customStyle="1" w:styleId="18">
    <w:name w:val="Гиперссылка1"/>
    <w:link w:val="19"/>
    <w:rPr>
      <w:color w:val="000080"/>
      <w:u w:val="single"/>
    </w:rPr>
  </w:style>
  <w:style w:type="character" w:customStyle="1" w:styleId="19">
    <w:name w:val="Гиперссылка1"/>
    <w:link w:val="18"/>
    <w:rPr>
      <w:color w:val="0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8"/>
    </w:rPr>
  </w:style>
  <w:style w:type="paragraph" w:customStyle="1" w:styleId="1a">
    <w:name w:val="Название объекта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 объекта1"/>
    <w:basedOn w:val="1"/>
    <w:link w:val="1a"/>
    <w:rPr>
      <w:i/>
      <w:sz w:val="24"/>
    </w:rPr>
  </w:style>
  <w:style w:type="paragraph" w:customStyle="1" w:styleId="29">
    <w:name w:val="Гиперссылка2"/>
    <w:link w:val="ab"/>
    <w:rPr>
      <w:color w:val="0000FF"/>
      <w:u w:val="single"/>
    </w:rPr>
  </w:style>
  <w:style w:type="character" w:styleId="ab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e">
    <w:name w:val="Строгий1"/>
    <w:link w:val="1f"/>
    <w:rPr>
      <w:b/>
    </w:rPr>
  </w:style>
  <w:style w:type="character" w:customStyle="1" w:styleId="1f">
    <w:name w:val="Строгий1"/>
    <w:link w:val="1e"/>
    <w:rPr>
      <w:b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1f0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43">
    <w:name w:val="Заголовок 4 Знак"/>
    <w:link w:val="44"/>
    <w:rPr>
      <w:b/>
      <w:sz w:val="24"/>
    </w:rPr>
  </w:style>
  <w:style w:type="character" w:customStyle="1" w:styleId="44">
    <w:name w:val="Заголовок 4 Знак"/>
    <w:link w:val="43"/>
    <w:rPr>
      <w:b/>
      <w:sz w:val="24"/>
    </w:rPr>
  </w:style>
  <w:style w:type="paragraph" w:customStyle="1" w:styleId="WW8Num3z4">
    <w:name w:val="WW8Num3z4"/>
    <w:link w:val="WW8Num3z40"/>
    <w:rPr>
      <w:b/>
    </w:rPr>
  </w:style>
  <w:style w:type="character" w:customStyle="1" w:styleId="WW8Num3z40">
    <w:name w:val="WW8Num3z4"/>
    <w:link w:val="WW8Num3z4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styleId="ae">
    <w:name w:val="Title"/>
    <w:basedOn w:val="a"/>
    <w:next w:val="a8"/>
    <w:link w:val="af"/>
    <w:uiPriority w:val="10"/>
    <w:qFormat/>
    <w:pPr>
      <w:keepNext/>
      <w:spacing w:before="240" w:after="120"/>
    </w:pPr>
    <w:rPr>
      <w:rFonts w:ascii="Liberation Sans" w:hAnsi="Liberation Sans"/>
    </w:rPr>
  </w:style>
  <w:style w:type="character" w:customStyle="1" w:styleId="af">
    <w:name w:val="Заголовок Знак"/>
    <w:basedOn w:val="1"/>
    <w:link w:val="ae"/>
    <w:rPr>
      <w:rFonts w:ascii="Liberation Sans" w:hAnsi="Liberation Sans"/>
      <w:sz w:val="28"/>
    </w:rPr>
  </w:style>
  <w:style w:type="character" w:customStyle="1" w:styleId="41">
    <w:name w:val="Заголовок 4 Знак1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</w:rPr>
  </w:style>
  <w:style w:type="character" w:customStyle="1" w:styleId="ConsPlusNormal0">
    <w:name w:val="ConsPlusNormal"/>
    <w:link w:val="ConsPlusNormal"/>
    <w:rPr>
      <w:sz w:val="24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styleId="a8">
    <w:name w:val="Body Text"/>
    <w:basedOn w:val="a"/>
    <w:link w:val="aa"/>
  </w:style>
  <w:style w:type="character" w:customStyle="1" w:styleId="aa">
    <w:name w:val="Основной текст Знак"/>
    <w:basedOn w:val="1"/>
    <w:link w:val="a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2025-12-18T12:22:00Z</cp:lastPrinted>
  <dcterms:created xsi:type="dcterms:W3CDTF">2025-12-18T12:34:00Z</dcterms:created>
  <dcterms:modified xsi:type="dcterms:W3CDTF">2025-12-18T12:35:00Z</dcterms:modified>
</cp:coreProperties>
</file>